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4C7461" w:rsidRPr="001E4F3D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№7</w:t>
      </w:r>
    </w:p>
    <w:p w:rsidR="004C7461" w:rsidRDefault="004C7461" w:rsidP="004C74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31</w:t>
      </w: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Ома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04 августа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7461" w:rsidRDefault="004C7461" w:rsidP="004C746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4C7461" w:rsidRDefault="004C7461" w:rsidP="004C74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461" w:rsidRDefault="004C7461" w:rsidP="004C7461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Соловьёвой Ирины Николаевны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депутатом </w:t>
      </w:r>
    </w:p>
    <w:p w:rsidR="004C7461" w:rsidRPr="00427468" w:rsidRDefault="004C7461" w:rsidP="004C7461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Сельского Поселения  «Омский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28-го созыва.</w:t>
      </w:r>
    </w:p>
    <w:p w:rsidR="004C7461" w:rsidRPr="00427468" w:rsidRDefault="004C7461" w:rsidP="004C7461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4C7461" w:rsidRPr="0080184C" w:rsidRDefault="004C7461" w:rsidP="004C74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</w:t>
      </w:r>
      <w:r w:rsidRPr="005B11F2">
        <w:rPr>
          <w:rFonts w:ascii="Times New Roman" w:eastAsia="Calibri" w:hAnsi="Times New Roman" w:cs="Times New Roman"/>
          <w:sz w:val="24"/>
          <w:szCs w:val="24"/>
        </w:rPr>
        <w:t xml:space="preserve">избирательным объединением </w:t>
      </w:r>
      <w:r w:rsidRPr="005B11F2">
        <w:rPr>
          <w:rFonts w:ascii="Times New Roman" w:hAnsi="Times New Roman" w:cs="Times New Roman"/>
          <w:sz w:val="24"/>
          <w:szCs w:val="24"/>
        </w:rPr>
        <w:t>Местного отделения Всероссийской партии «Единая Россия» Муниципальное образование «Муниципальный район «Заполярный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кандидата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Соловьёву Ирину Николаевну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 «О политических партиях», от 12 июня 2002 года № 67-ФЗ «Об основных гарантиях избирательных прав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права на участие в референдуме граждан Российской Федер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ации», участковая избирательная комиссия избирательного участка №7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4C7461" w:rsidRPr="00427468" w:rsidRDefault="004C7461" w:rsidP="004C7461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</w:t>
      </w:r>
      <w:r>
        <w:rPr>
          <w:rFonts w:ascii="Times New Roman" w:eastAsia="Calibri" w:hAnsi="Times New Roman" w:cs="Times New Roman"/>
          <w:sz w:val="24"/>
          <w:szCs w:val="24"/>
        </w:rPr>
        <w:t>ге», участковая избирательная комиссия избирательного участка №7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:rsidR="004C7461" w:rsidRPr="00B01542" w:rsidRDefault="004C7461" w:rsidP="004C7461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28-го созыва Соловьёву Ирину Николаевну 21 декабря 1966 года рождения, </w:t>
      </w:r>
      <w:r>
        <w:rPr>
          <w:rFonts w:ascii="Times New Roman" w:eastAsia="Calibri" w:hAnsi="Times New Roman" w:cs="Times New Roman"/>
          <w:i/>
          <w:sz w:val="24"/>
          <w:szCs w:val="24"/>
        </w:rPr>
        <w:t>мест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>о рождения: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гор. Нарьян-Мар, Архангельская область, адрес места жительства: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Ома, ул. Берёзовая, д. 2, п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>рофессиональное образование: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среднее общее образование, МСОШ №1  г. Нарьян-Мар 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, основное место работы или службы, занимаемая должность/род </w:t>
      </w:r>
      <w:r>
        <w:rPr>
          <w:rFonts w:ascii="Times New Roman" w:eastAsia="Calibri" w:hAnsi="Times New Roman" w:cs="Times New Roman"/>
          <w:i/>
          <w:sz w:val="24"/>
          <w:szCs w:val="24"/>
        </w:rPr>
        <w:t>занятий: Омское потребительское общество, продавец,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427468">
        <w:rPr>
          <w:rFonts w:ascii="Times New Roman" w:eastAsia="Calibri" w:hAnsi="Times New Roman" w:cs="Times New Roman"/>
          <w:i/>
          <w:sz w:val="24"/>
          <w:szCs w:val="24"/>
        </w:rPr>
        <w:t>выдвинутую</w:t>
      </w:r>
      <w:proofErr w:type="gramEnd"/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 избирательным объединением</w:t>
      </w:r>
      <w:r w:rsidRPr="00B015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1542">
        <w:rPr>
          <w:rFonts w:ascii="Times New Roman" w:hAnsi="Times New Roman" w:cs="Times New Roman"/>
          <w:sz w:val="24"/>
          <w:szCs w:val="24"/>
        </w:rPr>
        <w:t>Местного отделения Всероссийской партии «Единая Россия» Муниципальное образование «Муниципальный район «Заполярный район</w:t>
      </w:r>
      <w:r w:rsidRPr="00B015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C7461" w:rsidRPr="00427468" w:rsidRDefault="004C7461" w:rsidP="004C7461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2. Выдать зарегистрированному кандидату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Соловьёвой Ирине Николаевне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4C7461" w:rsidRPr="00427468" w:rsidRDefault="004C7461" w:rsidP="004C7461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Включить зарегистрированного кандидата </w:t>
      </w:r>
      <w:r>
        <w:rPr>
          <w:rFonts w:ascii="Times New Roman" w:hAnsi="Times New Roman" w:cs="Times New Roman"/>
          <w:i/>
          <w:sz w:val="24"/>
          <w:szCs w:val="24"/>
        </w:rPr>
        <w:t>Соловьёву Ирину Николаевну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</w:t>
      </w:r>
      <w:r w:rsidRPr="004274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7461" w:rsidRPr="00CF24DD" w:rsidRDefault="004C7461" w:rsidP="004C74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СП «Омский </w:t>
      </w:r>
      <w:r w:rsidRPr="00CF24DD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 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461" w:rsidRPr="00CF24DD" w:rsidRDefault="004C7461" w:rsidP="004C74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>изб</w:t>
      </w:r>
      <w:r>
        <w:rPr>
          <w:rFonts w:ascii="Times New Roman" w:hAnsi="Times New Roman" w:cs="Times New Roman"/>
          <w:bCs/>
          <w:sz w:val="24"/>
          <w:szCs w:val="24"/>
        </w:rPr>
        <w:t xml:space="preserve">ирательной комиссии избирательного участка №7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Борисовну.</w:t>
      </w: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Pr="006F0BD8" w:rsidRDefault="004C7461" w:rsidP="004C7461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 xml:space="preserve">инято  «04» августа 2021 года в 19 часов 00 </w:t>
      </w:r>
      <w:r w:rsidRPr="006F0BD8">
        <w:rPr>
          <w:rFonts w:ascii="Times New Roman" w:hAnsi="Times New Roman" w:cs="Times New Roman"/>
          <w:b/>
          <w:sz w:val="24"/>
          <w:szCs w:val="24"/>
        </w:rPr>
        <w:t>минут.</w:t>
      </w: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Pr="001E4F3D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4C7461" w:rsidRPr="001E4F3D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Е.В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4C7461" w:rsidRPr="001E4F3D" w:rsidRDefault="004C7461" w:rsidP="004C7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461" w:rsidRPr="001E4F3D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4C7461" w:rsidRPr="005B11F2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№7: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Д.Б.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4C7461" w:rsidRDefault="004C7461" w:rsidP="004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C7461" w:rsidRDefault="004C7461" w:rsidP="004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DA4846" w:rsidRDefault="00DA4846">
      <w:bookmarkStart w:id="0" w:name="_GoBack"/>
      <w:bookmarkEnd w:id="0"/>
    </w:p>
    <w:sectPr w:rsidR="00DA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48E84EA4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6C"/>
    <w:rsid w:val="0032646C"/>
    <w:rsid w:val="004C7461"/>
    <w:rsid w:val="00D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C74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C7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C74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C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2021-08-04T16:42:00Z</dcterms:created>
  <dcterms:modified xsi:type="dcterms:W3CDTF">2021-08-04T16:47:00Z</dcterms:modified>
</cp:coreProperties>
</file>